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175E2A" w:rsidP="00081322">
      <w:pPr>
        <w:rPr>
          <w:u w:val="single"/>
        </w:rPr>
      </w:pPr>
      <w:r>
        <w:rPr>
          <w:u w:val="single"/>
        </w:rPr>
        <w:t xml:space="preserve">Level 2 </w:t>
      </w:r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4B32BD">
            <w:r>
              <w:t>Punctuate my sentences accurately.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Check that my playscript makes sense.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Pr="00081322" w:rsidRDefault="004B32BD" w:rsidP="00081322">
      <w:bookmarkStart w:id="0" w:name="_GoBack"/>
      <w:r>
        <w:t>You will now write a playscript</w:t>
      </w:r>
      <w:r w:rsidR="008E5B3E">
        <w:t xml:space="preserve">. </w:t>
      </w:r>
      <w:bookmarkEnd w:id="0"/>
    </w:p>
    <w:sectPr w:rsidR="00D72751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175E2A"/>
    <w:rsid w:val="002730AD"/>
    <w:rsid w:val="003B77F6"/>
    <w:rsid w:val="003C3CB2"/>
    <w:rsid w:val="004B32BD"/>
    <w:rsid w:val="00551209"/>
    <w:rsid w:val="00555E94"/>
    <w:rsid w:val="008E5B3E"/>
    <w:rsid w:val="009C6D15"/>
    <w:rsid w:val="00AF414C"/>
    <w:rsid w:val="00B35FD5"/>
    <w:rsid w:val="00C962FE"/>
    <w:rsid w:val="00D72751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43CDB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4</cp:revision>
  <cp:lastPrinted>2021-01-22T15:52:00Z</cp:lastPrinted>
  <dcterms:created xsi:type="dcterms:W3CDTF">2021-01-15T18:14:00Z</dcterms:created>
  <dcterms:modified xsi:type="dcterms:W3CDTF">2021-02-07T17:06:00Z</dcterms:modified>
</cp:coreProperties>
</file>